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9319A" w:rsidRDefault="00C9319A" w:rsidP="00C9319A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19A" w:rsidRDefault="00C9319A" w:rsidP="00C9319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9319A" w:rsidRDefault="00C9319A" w:rsidP="00C9319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9319A" w:rsidRDefault="00C9319A" w:rsidP="00C9319A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9319A" w:rsidRDefault="00C9319A" w:rsidP="00C9319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319A" w:rsidTr="00C9319A">
        <w:tc>
          <w:tcPr>
            <w:tcW w:w="3190" w:type="dxa"/>
            <w:hideMark/>
          </w:tcPr>
          <w:p w:rsidR="00C9319A" w:rsidRDefault="00C9319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9319A" w:rsidRDefault="00C9319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9319A" w:rsidRPr="002D3790" w:rsidRDefault="002D37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22624">
        <w:rPr>
          <w:b/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b/>
          <w:color w:val="000000"/>
          <w:sz w:val="28"/>
          <w:szCs w:val="28"/>
          <w:lang w:val="uk-UA"/>
        </w:rPr>
        <w:t xml:space="preserve"> Максиму Віталійовичу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 виконаний  ДП «Вінницький науково – дослідний та проектний 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>загальною площею 0,0057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B22624">
        <w:rPr>
          <w:color w:val="000000"/>
          <w:sz w:val="28"/>
          <w:szCs w:val="28"/>
          <w:lang w:val="uk-UA"/>
        </w:rPr>
        <w:t>и, с. Зарванці, вул. Мирна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B22624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DC3E3B">
        <w:rPr>
          <w:color w:val="000000"/>
          <w:sz w:val="28"/>
          <w:szCs w:val="28"/>
          <w:lang w:val="uk-UA"/>
        </w:rPr>
        <w:t>00</w:t>
      </w:r>
      <w:r w:rsidR="00B22624">
        <w:rPr>
          <w:color w:val="000000"/>
          <w:sz w:val="28"/>
          <w:szCs w:val="28"/>
          <w:lang w:val="uk-UA"/>
        </w:rPr>
        <w:t>57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B22624">
        <w:rPr>
          <w:color w:val="000000"/>
          <w:sz w:val="28"/>
          <w:szCs w:val="28"/>
          <w:lang w:val="uk-UA"/>
        </w:rPr>
        <w:t>и, с. Зарванці, вул. Мирна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B22624">
        <w:rPr>
          <w:color w:val="000000"/>
          <w:sz w:val="28"/>
          <w:szCs w:val="28"/>
          <w:lang w:val="uk-UA"/>
        </w:rPr>
        <w:t>вий номер 0520688900:04:007:0993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2624" w:rsidRP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2D3790"/>
    <w:rsid w:val="00446ADF"/>
    <w:rsid w:val="00484CAC"/>
    <w:rsid w:val="00744108"/>
    <w:rsid w:val="007A61DB"/>
    <w:rsid w:val="008A3EEF"/>
    <w:rsid w:val="0097497D"/>
    <w:rsid w:val="00B22624"/>
    <w:rsid w:val="00C42CAA"/>
    <w:rsid w:val="00C8532D"/>
    <w:rsid w:val="00C9319A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9319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9319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2021-11-01T07:47:00Z</cp:lastPrinted>
  <dcterms:created xsi:type="dcterms:W3CDTF">2021-08-05T08:14:00Z</dcterms:created>
  <dcterms:modified xsi:type="dcterms:W3CDTF">2021-11-01T07:47:00Z</dcterms:modified>
</cp:coreProperties>
</file>